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6371E">
        <w:rPr>
          <w:rFonts w:ascii="Arial" w:eastAsia="Times New Roman" w:hAnsi="Arial" w:cs="Arial"/>
          <w:color w:val="000000"/>
          <w:sz w:val="20"/>
          <w:szCs w:val="20"/>
        </w:rPr>
        <w:t>Сотрудники енисейской Госавтоинспекции посетили учащихся сельских школ</w:t>
      </w:r>
      <w:proofErr w:type="gramStart"/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  <w:t>В</w:t>
      </w:r>
      <w:proofErr w:type="gramEnd"/>
      <w:r w:rsidRPr="0066371E">
        <w:rPr>
          <w:rFonts w:ascii="Arial" w:eastAsia="Times New Roman" w:hAnsi="Arial" w:cs="Arial"/>
          <w:color w:val="000000"/>
          <w:sz w:val="20"/>
          <w:szCs w:val="20"/>
        </w:rPr>
        <w:t xml:space="preserve"> рамках «Декады дорожной безопасности детей» сотрудники полиции провели уроки дорожной грамоты с учащимися Енисейского района.</w:t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Встречи прошли с ребятами </w:t>
      </w:r>
      <w:proofErr w:type="spellStart"/>
      <w:r w:rsidRPr="0066371E">
        <w:rPr>
          <w:rFonts w:ascii="Arial" w:eastAsia="Times New Roman" w:hAnsi="Arial" w:cs="Arial"/>
          <w:color w:val="000000"/>
          <w:sz w:val="20"/>
          <w:szCs w:val="20"/>
        </w:rPr>
        <w:t>Шапкинской</w:t>
      </w:r>
      <w:proofErr w:type="spellEnd"/>
      <w:r w:rsidRPr="0066371E">
        <w:rPr>
          <w:rFonts w:ascii="Arial" w:eastAsia="Times New Roman" w:hAnsi="Arial" w:cs="Arial"/>
          <w:color w:val="000000"/>
          <w:sz w:val="20"/>
          <w:szCs w:val="20"/>
        </w:rPr>
        <w:t xml:space="preserve">, Новокаргинской и </w:t>
      </w:r>
      <w:proofErr w:type="spellStart"/>
      <w:r w:rsidRPr="0066371E">
        <w:rPr>
          <w:rFonts w:ascii="Arial" w:eastAsia="Times New Roman" w:hAnsi="Arial" w:cs="Arial"/>
          <w:color w:val="000000"/>
          <w:sz w:val="20"/>
          <w:szCs w:val="20"/>
        </w:rPr>
        <w:t>Абалаковской</w:t>
      </w:r>
      <w:proofErr w:type="spellEnd"/>
      <w:r w:rsidRPr="0066371E">
        <w:rPr>
          <w:rFonts w:ascii="Arial" w:eastAsia="Times New Roman" w:hAnsi="Arial" w:cs="Arial"/>
          <w:color w:val="000000"/>
          <w:sz w:val="20"/>
          <w:szCs w:val="20"/>
        </w:rPr>
        <w:t xml:space="preserve"> школ.</w:t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  <w:t>Начальник отделения Госавтоинспекции лично пообщался со старшеклассниками и рассказал им о правонарушениях, допускаемых подростками на дороге.</w:t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  <w:t>Майор полиции поведал несовершеннолетним сельчанам о последствиях дорожных трагедий, случившихся из-за самоуверенности тех, кто не имея права управления и навыка вождения сел за руль транспортного средства, а также предостерег юношей и девушек от совершения необдуманных поступков, которые могут стоить им жизни.</w:t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  <w:t>Представитель районной автоинспекции Юлия Горлова провела для учащихся младших классов викторину на знание правил дорожного движения. Ребята активно отвечали на вопросы инспектора о правилах перехода дороги, о правилах движения пешеходов по обочинам, при отсутствии тротуаров и какие вещи нельзя использовать при пересечении проезжей части.</w:t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7480" cy="15748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t>Основная цель визита, которую ставили перед собой стражи порядка - повышение у несовершеннолетних правовой грамотности в сфере безопасности дорожного движения, недопущение ДТП с их участием</w:t>
      </w:r>
      <w:proofErr w:type="gramStart"/>
      <w:r w:rsidRPr="0066371E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371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history="1">
        <w:r w:rsidRPr="0066371E">
          <w:rPr>
            <w:rFonts w:ascii="Arial" w:eastAsia="Times New Roman" w:hAnsi="Arial" w:cs="Arial"/>
            <w:color w:val="0000FF"/>
            <w:sz w:val="20"/>
          </w:rPr>
          <w:t>#</w:t>
        </w:r>
        <w:proofErr w:type="gramStart"/>
        <w:r w:rsidRPr="0066371E">
          <w:rPr>
            <w:rFonts w:ascii="Arial" w:eastAsia="Times New Roman" w:hAnsi="Arial" w:cs="Arial"/>
            <w:color w:val="0000FF"/>
            <w:sz w:val="20"/>
          </w:rPr>
          <w:t>д</w:t>
        </w:r>
        <w:proofErr w:type="gramEnd"/>
        <w:r w:rsidRPr="0066371E">
          <w:rPr>
            <w:rFonts w:ascii="Arial" w:eastAsia="Times New Roman" w:hAnsi="Arial" w:cs="Arial"/>
            <w:color w:val="0000FF"/>
            <w:sz w:val="20"/>
          </w:rPr>
          <w:t>екада</w:t>
        </w:r>
      </w:hyperlink>
      <w:r w:rsidRPr="0066371E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6" w:history="1">
        <w:r w:rsidRPr="0066371E">
          <w:rPr>
            <w:rFonts w:ascii="Arial" w:eastAsia="Times New Roman" w:hAnsi="Arial" w:cs="Arial"/>
            <w:color w:val="0000FF"/>
            <w:sz w:val="20"/>
          </w:rPr>
          <w:t>#безопасность</w:t>
        </w:r>
      </w:hyperlink>
    </w:p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3834765"/>
            <wp:effectExtent l="19050" t="0" r="1270" b="0"/>
            <wp:docPr id="5" name="Рисунок 5" descr="https://sun9-31.userapi.com/impg/4l0GmYr2NCghB_MNNjgDxSpUOZGQvZ87D7fVUQ/bhdAZan2j8Q.jpg?size=604x403&amp;quality=95&amp;sign=0208afbb7a490b56111b1acc39f79eab&amp;c_uniq_tag=AW6mczJRKXeqr68O-rHthOq7mIJuNfxFcpmDNjOosK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1.userapi.com/impg/4l0GmYr2NCghB_MNNjgDxSpUOZGQvZ87D7fVUQ/bhdAZan2j8Q.jpg?size=604x403&amp;quality=95&amp;sign=0208afbb7a490b56111b1acc39f79eab&amp;c_uniq_tag=AW6mczJRKXeqr68O-rHthOq7mIJuNfxFcpmDNjOosKk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3834765"/>
            <wp:effectExtent l="19050" t="0" r="1270" b="0"/>
            <wp:docPr id="6" name="Рисунок 6" descr="https://sun9-26.userapi.com/impg/bgf_dDieKHhvBwC2_-zsKxjqb53UgOihtfMFow/K0TlMH7O4wY.jpg?size=604x403&amp;quality=95&amp;sign=b1bc459bf617a5e3ba0caa6aa0109b81&amp;c_uniq_tag=XIJB-g-Qir2nZEo-fdQoi8BfHVUw-j29xDcp15Q8nH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6.userapi.com/impg/bgf_dDieKHhvBwC2_-zsKxjqb53UgOihtfMFow/K0TlMH7O4wY.jpg?size=604x403&amp;quality=95&amp;sign=b1bc459bf617a5e3ba0caa6aa0109b81&amp;c_uniq_tag=XIJB-g-Qir2nZEo-fdQoi8BfHVUw-j29xDcp15Q8nHE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3834765"/>
            <wp:effectExtent l="19050" t="0" r="1270" b="0"/>
            <wp:docPr id="7" name="Рисунок 7" descr="https://sun9-61.userapi.com/impg/pyFgi4a_GfjSjkAqDjDwzLUbdQ0_lOlN-ZkvHw/wK4KsitccRg.jpg?size=604x403&amp;quality=95&amp;sign=ae5c30eb535d8e455b9f88779012fc89&amp;c_uniq_tag=YddujupUlt5pazVY0IJudVpRYbxX5bK8UOphs5nOun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1.userapi.com/impg/pyFgi4a_GfjSjkAqDjDwzLUbdQ0_lOlN-ZkvHw/wK4KsitccRg.jpg?size=604x403&amp;quality=95&amp;sign=ae5c30eb535d8e455b9f88779012fc89&amp;c_uniq_tag=YddujupUlt5pazVY0IJudVpRYbxX5bK8UOphs5nOunA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3834765"/>
            <wp:effectExtent l="19050" t="0" r="1270" b="0"/>
            <wp:docPr id="8" name="Рисунок 8" descr="https://sun9-18.userapi.com/impg/iOgKwMNey1bqGyWGJ1hZdXWVWXHko097L_ZHSg/suihEd9RaUM.jpg?size=604x403&amp;quality=95&amp;sign=14de793172e18433fbe26267d0b203ab&amp;c_uniq_tag=4gnzLd4WSKu83gV8dgjSqUh2Jtkedn-jA_H1jPkaMD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8.userapi.com/impg/iOgKwMNey1bqGyWGJ1hZdXWVWXHko097L_ZHSg/suihEd9RaUM.jpg?size=604x403&amp;quality=95&amp;sign=14de793172e18433fbe26267d0b203ab&amp;c_uniq_tag=4gnzLd4WSKu83gV8dgjSqUh2Jtkedn-jA_H1jPkaMDk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3824605"/>
            <wp:effectExtent l="19050" t="0" r="1270" b="0"/>
            <wp:docPr id="9" name="Рисунок 9" descr="https://sun9-73.userapi.com/impg/VwiEPqEFdlzMMdYlsyBXHtGKoHzOaSr6K2LabA/wnYk5Q5ylS8.jpg?size=604x402&amp;quality=95&amp;sign=a75f97b16708e1cdbe8d1a98df741030&amp;c_uniq_tag=YW-3FfjCUvDHIPGsELiToWQUZmN4ICXHSqDnWVCyWv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3.userapi.com/impg/VwiEPqEFdlzMMdYlsyBXHtGKoHzOaSr6K2LabA/wnYk5Q5ylS8.jpg?size=604x402&amp;quality=95&amp;sign=a75f97b16708e1cdbe8d1a98df741030&amp;c_uniq_tag=YW-3FfjCUvDHIPGsELiToWQUZmN4ICXHSqDnWVCyWv4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8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1E" w:rsidRPr="0066371E" w:rsidRDefault="0066371E" w:rsidP="006637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3834765"/>
            <wp:effectExtent l="19050" t="0" r="1270" b="0"/>
            <wp:docPr id="10" name="Рисунок 10" descr="https://sun9-53.userapi.com/impg/dXWvdkRl1WZj3PPRVKEUMGtyBudKIh_aOiPp-w/Shu5XbXs8Lw.jpg?size=604x403&amp;quality=95&amp;sign=d90e3048ed018c74662c515b0692aa5a&amp;c_uniq_tag=xcoJqMwNPXrXs7F4P5pYGgAX4g70eR8gImFwEmpTU0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3.userapi.com/impg/dXWvdkRl1WZj3PPRVKEUMGtyBudKIh_aOiPp-w/Shu5XbXs8Lw.jpg?size=604x403&amp;quality=95&amp;sign=d90e3048ed018c74662c515b0692aa5a&amp;c_uniq_tag=xcoJqMwNPXrXs7F4P5pYGgAX4g70eR8gImFwEmpTU0g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4B" w:rsidRDefault="0008544B"/>
    <w:sectPr w:rsidR="0008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6371E"/>
    <w:rsid w:val="0008544B"/>
    <w:rsid w:val="0066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3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1%D0%B5%D0%B7%D0%BE%D0%BF%D0%B0%D1%81%D0%BD%D0%BE%D1%81%D1%82%D1%8C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vk.com/feed?section=search&amp;q=%23%D0%B4%D0%B5%D0%BA%D0%B0%D0%B4%D0%B0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2024-04-27T08:23:00Z</dcterms:created>
  <dcterms:modified xsi:type="dcterms:W3CDTF">2024-04-27T08:23:00Z</dcterms:modified>
</cp:coreProperties>
</file>